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76" w:rsidRPr="008F1F76" w:rsidRDefault="008F1F76" w:rsidP="008F1F76">
      <w:pPr>
        <w:pStyle w:val="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42090059"/>
      <w:bookmarkStart w:id="1" w:name="_Toc241853559"/>
      <w:bookmarkStart w:id="2" w:name="_Toc240794837"/>
      <w:bookmarkStart w:id="3" w:name="_Toc240388854"/>
      <w:bookmarkStart w:id="4" w:name="_Toc240386910"/>
      <w:bookmarkStart w:id="5" w:name="_Toc240274705"/>
      <w:bookmarkStart w:id="6" w:name="_Toc240089203"/>
      <w:r w:rsidRPr="008F1F76">
        <w:rPr>
          <w:rFonts w:ascii="Times New Roman" w:hAnsi="Times New Roman" w:cs="Times New Roman"/>
          <w:sz w:val="28"/>
          <w:szCs w:val="28"/>
        </w:rPr>
        <w:t>Конспект урока.</w:t>
      </w:r>
      <w:bookmarkEnd w:id="0"/>
      <w:bookmarkEnd w:id="1"/>
      <w:bookmarkEnd w:id="2"/>
      <w:bookmarkEnd w:id="3"/>
      <w:bookmarkEnd w:id="4"/>
      <w:bookmarkEnd w:id="5"/>
      <w:bookmarkEnd w:id="6"/>
    </w:p>
    <w:p w:rsidR="008F1F76" w:rsidRPr="008F1F76" w:rsidRDefault="008F1F76" w:rsidP="008F1F7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6"/>
        <w:gridCol w:w="255"/>
        <w:gridCol w:w="8357"/>
      </w:tblGrid>
      <w:tr w:rsidR="008F1F76" w:rsidRPr="008F1F76" w:rsidTr="008F1F76"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Организационная информация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6C57C5" w:rsidP="006C5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7F3">
              <w:rPr>
                <w:rFonts w:ascii="Times New Roman" w:hAnsi="Times New Roman"/>
                <w:sz w:val="28"/>
                <w:szCs w:val="28"/>
              </w:rPr>
              <w:t>Если хочешь быть здоров.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 Своя игра)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C33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занятие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C33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Автор урока (ФИО, должность)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 w:rsidP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Горупай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Лариса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Александровна, учитель начальных классов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 w:rsidP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Судинская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Республика/край, город/поселение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 w:rsidP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Пермский край, 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Суда</w:t>
            </w:r>
          </w:p>
        </w:tc>
      </w:tr>
      <w:tr w:rsidR="008F1F76" w:rsidRPr="008F1F76" w:rsidTr="008F1F76"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Методическая информация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C33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занятие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Цели урока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 w:rsidP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систематизация знаний учащихся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здоровом образе жизни.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Задачи урока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 w:rsidP="008F1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учебной деятельности, в ходе которой учащиеся обобщат знания 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здоровом образе жизни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онятия,</w:t>
            </w:r>
          </w:p>
          <w:p w:rsidR="0075341E" w:rsidRPr="0075341E" w:rsidRDefault="008F1F76" w:rsidP="008F1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E60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FE605B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развития познавательной активности детей, умения рассуждать, </w:t>
            </w:r>
            <w:r w:rsidR="00753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1F76" w:rsidRPr="008F1F76" w:rsidRDefault="008F1F76" w:rsidP="0075341E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0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FE605B">
              <w:rPr>
                <w:rFonts w:ascii="Times New Roman" w:hAnsi="Times New Roman" w:cs="Times New Roman"/>
                <w:sz w:val="28"/>
                <w:szCs w:val="28"/>
              </w:rPr>
              <w:t>развивать умение работать в группе, укреплять чувство ответственности за результат своей работы и за работу группы</w:t>
            </w:r>
            <w:r w:rsidR="006C57C5" w:rsidRPr="00FE60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60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E605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- </w:t>
            </w:r>
            <w:r w:rsidRPr="00FE605B">
              <w:rPr>
                <w:rFonts w:ascii="Times New Roman" w:hAnsi="Times New Roman" w:cs="Times New Roman"/>
                <w:sz w:val="28"/>
                <w:szCs w:val="28"/>
              </w:rPr>
              <w:t>развивать умение оценивать свою работу</w:t>
            </w:r>
            <w:proofErr w:type="gramStart"/>
            <w:r w:rsidR="00731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05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  <w:p w:rsidR="008F1F76" w:rsidRPr="008F1F76" w:rsidRDefault="008F1F76" w:rsidP="006C57C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- 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формировать бережное отношение к своему здоровью, воспитывать интерес к предмету, чувство ответственности за здоровье своего организма.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Знания, умения, навыки и качества, которые актуализируют ученики в ходе урока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 w:rsidP="006C57C5">
            <w:pPr>
              <w:pStyle w:val="a5"/>
              <w:tabs>
                <w:tab w:val="center" w:pos="46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В ходе урока учащиеся </w:t>
            </w:r>
            <w:r w:rsidR="006C57C5">
              <w:rPr>
                <w:rFonts w:ascii="Times New Roman" w:hAnsi="Times New Roman" w:cs="Times New Roman"/>
                <w:sz w:val="28"/>
                <w:szCs w:val="28"/>
              </w:rPr>
              <w:t xml:space="preserve">будут 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r w:rsidR="006C57C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C57C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ся обобщать информацию, полученную на предыдущих уроках, делать выводы, работать в группе.</w:t>
            </w:r>
          </w:p>
        </w:tc>
      </w:tr>
      <w:tr w:rsidR="008F1F76" w:rsidRPr="008F1F76" w:rsidTr="008F1F7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Необходимое оборудование и материалы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Компьютер, </w:t>
            </w:r>
            <w:proofErr w:type="spellStart"/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проектор, </w:t>
            </w:r>
            <w:proofErr w:type="spellStart"/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презентация, лист оценки для жюри. </w:t>
            </w:r>
          </w:p>
        </w:tc>
      </w:tr>
      <w:tr w:rsidR="008F1F76" w:rsidRPr="008F1F76" w:rsidTr="008F1F76"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Подробный конспект урока</w:t>
            </w:r>
            <w:r w:rsidR="001813A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F1F76" w:rsidRPr="008F1F76" w:rsidTr="008F1F7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Мотивация учащихся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Организационный момент. Мотивация к игре.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- Здравствуйте, ребята! Садитесь. Я рада видеть вас в этот замечательный день. 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 на свете мальчик</w:t>
            </w:r>
            <w:proofErr w:type="gramStart"/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х,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 собою был неплох.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Только рос</w:t>
            </w:r>
            <w:r w:rsidR="000017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он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слабым</w:t>
            </w:r>
            <w:proofErr w:type="gramEnd"/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хилым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городской своей квартире.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Умываться – никогда!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Если намочусь – беда!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ругаю всё на свете.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Пожалейте меня, дети!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всё кашляю, чихаю.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                  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здоровым стать, не знаю.  </w:t>
            </w:r>
          </w:p>
          <w:p w:rsid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Почему мальчик</w:t>
            </w:r>
            <w:proofErr w:type="gramStart"/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слабый, хилый?</w:t>
            </w:r>
          </w:p>
          <w:p w:rsidR="00926B1F" w:rsidRPr="00926B1F" w:rsidRDefault="00926B1F" w:rsidP="00926B1F">
            <w:pPr>
              <w:spacing w:before="27" w:after="2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26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Давайте поможем ему стать ловким, сильным и здоровым.</w:t>
            </w:r>
          </w:p>
          <w:p w:rsidR="008F1F76" w:rsidRPr="008F1F76" w:rsidRDefault="008F1F76" w:rsidP="00926B1F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F76" w:rsidRPr="008F1F76" w:rsidTr="008F1F7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Ход и содержание урока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76" w:rsidRPr="008F1F76" w:rsidRDefault="008F1F76">
            <w:pPr>
              <w:ind w:left="36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Целеполагание</w:t>
            </w:r>
            <w:r w:rsidR="001813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8F1F76" w:rsidRPr="008F1F76" w:rsidRDefault="008F1F76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-Как вы думаете, о чём мы сегодня будем говорить на уроке?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- На этом уроке мы  узнаем, как нужно заботиться о своём здоровье, какие правила соблюдать, чтобы не навредить своему организму. </w:t>
            </w:r>
            <w:r w:rsidR="00926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B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B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удем учиться работать в командах.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3. Подготовка учащихся к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игре</w:t>
            </w:r>
          </w:p>
          <w:p w:rsidR="008F1F76" w:rsidRPr="008F1F76" w:rsidRDefault="00926B1F">
            <w:pPr>
              <w:tabs>
                <w:tab w:val="left" w:pos="1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>ыбират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помощник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>, которы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буд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т следить за ходом </w:t>
            </w:r>
            <w:proofErr w:type="gramStart"/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proofErr w:type="gramEnd"/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и проводить оценивание команд.</w:t>
            </w:r>
          </w:p>
          <w:p w:rsidR="008F1F76" w:rsidRPr="008F1F76" w:rsidRDefault="008F1F76">
            <w:pPr>
              <w:tabs>
                <w:tab w:val="left" w:pos="19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Слайд№2</w:t>
            </w:r>
            <w:r w:rsidR="00001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5BD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F1F76" w:rsidRPr="008F1F76" w:rsidRDefault="008F1F76">
            <w:pPr>
              <w:tabs>
                <w:tab w:val="left" w:pos="1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Знакомит с секторами и правилами игры</w:t>
            </w:r>
            <w:r w:rsidR="000017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1F76" w:rsidRDefault="008F1F76" w:rsidP="00320A5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- Право ответить на вопрос имеет первый поднявший руку (за этим след</w:t>
            </w:r>
            <w:r w:rsidR="000017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т помощник). Каждый правильный вопрос дает вам </w:t>
            </w:r>
            <w:r w:rsidR="0000176C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баллов</w:t>
            </w:r>
            <w:r w:rsidR="00320A5C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соответствующее сектору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20A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0A5C" w:rsidRDefault="00320A5C" w:rsidP="00320A5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Желтый секто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закончить пословицу.</w:t>
            </w:r>
          </w:p>
          <w:p w:rsidR="00320A5C" w:rsidRDefault="00320A5C" w:rsidP="00320A5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секто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загадки о видах спорта.</w:t>
            </w:r>
          </w:p>
          <w:p w:rsidR="00320A5C" w:rsidRDefault="00320A5C" w:rsidP="00320A5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Зеленый секто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правила гигиены.</w:t>
            </w:r>
          </w:p>
          <w:p w:rsidR="00320A5C" w:rsidRDefault="00320A5C" w:rsidP="00320A5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секто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загадки .</w:t>
            </w:r>
          </w:p>
          <w:p w:rsidR="00320A5C" w:rsidRPr="008F1F76" w:rsidRDefault="00320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4. Проведение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игры</w:t>
            </w:r>
            <w:r w:rsidR="0000176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1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Слайды № </w:t>
            </w:r>
            <w:r w:rsidR="00320A5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-2</w:t>
            </w:r>
            <w:r w:rsidR="00320A5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8F1F76" w:rsidRPr="00320A5C" w:rsidRDefault="00320A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0A5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F1F76" w:rsidRPr="00320A5C">
              <w:rPr>
                <w:rFonts w:ascii="Times New Roman" w:hAnsi="Times New Roman" w:cs="Times New Roman"/>
                <w:b/>
                <w:sz w:val="28"/>
                <w:szCs w:val="28"/>
              </w:rPr>
              <w:t>роводится физкультминутка.</w:t>
            </w:r>
          </w:p>
          <w:p w:rsidR="00320A5C" w:rsidRDefault="00320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 мороза не бояться,</w:t>
            </w:r>
          </w:p>
          <w:p w:rsidR="00320A5C" w:rsidRDefault="00320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здоровым подрастать,</w:t>
            </w:r>
          </w:p>
          <w:p w:rsidR="00320A5C" w:rsidRDefault="00320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Надо спортом заниматься,</w:t>
            </w:r>
          </w:p>
          <w:p w:rsidR="00320A5C" w:rsidRDefault="00320A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Закаляться, загорать.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t>5. Подведение итогов игры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Помощник</w:t>
            </w:r>
            <w:r w:rsidR="00320A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подсчитыва</w:t>
            </w:r>
            <w:r w:rsidR="00320A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13AD">
              <w:rPr>
                <w:rFonts w:ascii="Times New Roman" w:hAnsi="Times New Roman" w:cs="Times New Roman"/>
                <w:sz w:val="28"/>
                <w:szCs w:val="28"/>
              </w:rPr>
              <w:t>т количество баллов, д</w:t>
            </w: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ети участвуют в подведении итогов, сверяют количество набранных баллов. Награждение команд.</w:t>
            </w: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6. Итог урока. Рефлексия.</w:t>
            </w:r>
          </w:p>
          <w:p w:rsidR="008F1F76" w:rsidRPr="008F1F76" w:rsidRDefault="00926B1F">
            <w:pPr>
              <w:tabs>
                <w:tab w:val="left" w:pos="540"/>
                <w:tab w:val="left" w:pos="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 xml:space="preserve"> Каков ваш главный результат занятия? </w:t>
            </w:r>
          </w:p>
          <w:p w:rsidR="008F1F76" w:rsidRPr="008F1F76" w:rsidRDefault="00320A5C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F76" w:rsidRPr="008F1F76">
              <w:rPr>
                <w:rFonts w:ascii="Times New Roman" w:hAnsi="Times New Roman" w:cs="Times New Roman"/>
                <w:sz w:val="28"/>
                <w:szCs w:val="28"/>
              </w:rPr>
              <w:t>- Я благодарю вас за интересную игру и желаю крепкого здоровья!</w:t>
            </w:r>
          </w:p>
          <w:p w:rsidR="008F1F76" w:rsidRPr="008F1F76" w:rsidRDefault="008F1F76" w:rsidP="00926B1F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lastRenderedPageBreak/>
              <w:t>- Спасибо за урок.</w:t>
            </w:r>
          </w:p>
          <w:p w:rsidR="008F1F76" w:rsidRPr="008F1F76" w:rsidRDefault="008F1F76">
            <w:pPr>
              <w:ind w:firstLine="2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F76" w:rsidRPr="008F1F76" w:rsidTr="008F1F76"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помощь учителю</w:t>
            </w:r>
          </w:p>
        </w:tc>
      </w:tr>
      <w:tr w:rsidR="008F1F76" w:rsidRPr="008F1F76" w:rsidTr="008F1F7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F76">
              <w:rPr>
                <w:rFonts w:ascii="Times New Roman" w:hAnsi="Times New Roman" w:cs="Times New Roman"/>
                <w:sz w:val="28"/>
                <w:szCs w:val="28"/>
              </w:rPr>
              <w:t>Использованные источники и литература (если имеются)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922" w:rsidRDefault="00042922" w:rsidP="00DB09B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vospitatel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ua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zaniatia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zagadki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zagadki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pro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sport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html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пословицы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</w:hyperlink>
            <w:hyperlink r:id="rId7" w:history="1"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tmgrup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tr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tk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galeri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yasam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dunyanin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en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esnek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kadinlari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_537349729157/11_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 гимнастка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sch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69.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narod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dop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/2/653.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лыжник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016.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radikal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/0903/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5/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1840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52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cecet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дети за </w:t>
            </w:r>
            <w:r w:rsidR="00DB09B4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письменным </w:t>
            </w:r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столом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pic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krukro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public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html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supermarket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products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Big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/8410509_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мочалка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cache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daylife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imageserve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/03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HudQa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7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NZeEQ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/610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x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фигурное катание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img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13.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nnm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/0/5/8/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/4/058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47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eaaa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592038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5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f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cc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9414512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75_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full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 теннис</w:t>
            </w:r>
          </w:p>
          <w:p w:rsidR="00450115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cs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4364.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vk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u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16478070/-1/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xf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927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99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 руки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visualphotos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photo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/2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x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4047724/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two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boys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boxing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in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ring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zz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028021.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 бокс</w:t>
            </w:r>
          </w:p>
          <w:p w:rsid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mbdou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59.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ucoz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publ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detjam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zagadki</w:t>
              </w:r>
              <w:proofErr w:type="spellEnd"/>
            </w:hyperlink>
            <w:hyperlink r:id="rId16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hyperlink r:id="rId17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  <w:hyperlink r:id="rId18" w:history="1"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zagadkiosporte</w:t>
              </w:r>
              <w:proofErr w:type="spellEnd"/>
            </w:hyperlink>
            <w:hyperlink r:id="rId19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/54-1-0-697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загадки о спорте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tiktu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lt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/376-552-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thickbox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plauku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sepety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расческа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proofErr w:type="gram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http://omp.ucoz.com/_tbkp/09/114061663.jpg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 бегущие дети </w:t>
            </w:r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22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http://omp.ucoz.com/_tbkp/01/29.gif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 девочка с обручем </w:t>
            </w:r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23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http://omp.ucoz.com/_tbkp/01/47.gif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 девушка качает пресс </w:t>
            </w:r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24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http://omp.ucoz.com/_tbkp/01/toothbrush.gif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 зубная щетка </w:t>
            </w:r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25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http://omp.ucoz.com/_tbkp/09/742357915.jpg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 тарелка с овощами </w:t>
            </w:r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26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http://omp.ucoz.com/_tbkp/09/5807cfbae</w:t>
              </w:r>
              <w:proofErr w:type="gram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.gif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> надпись</w:t>
            </w:r>
          </w:p>
          <w:p w:rsid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photo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zoneitnet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data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media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/378/1600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x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1200_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Children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Day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vector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wallpaper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_0168042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дети</w:t>
            </w:r>
            <w:r w:rsidR="00DB09B4">
              <w:rPr>
                <w:rFonts w:ascii="Times New Roman" w:hAnsi="Times New Roman" w:cs="Times New Roman"/>
                <w:sz w:val="28"/>
                <w:szCs w:val="28"/>
              </w:rPr>
              <w:t xml:space="preserve"> за обеденным столом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allday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uploads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posts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/2009-09/1252956913_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shapka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child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сюрприз 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luns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/211127/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bussedetsk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4_1.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полотенце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ecx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images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amazon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images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/01/</w:t>
              </w:r>
              <w:proofErr w:type="spellStart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askville</w:t>
              </w:r>
              <w:proofErr w:type="spellEnd"/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/137733</w:t>
              </w:r>
            </w:hyperlink>
            <w:hyperlink r:id="rId31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</w:hyperlink>
            <w:hyperlink r:id="rId32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</w:p>
          <w:p w:rsidR="00DB09B4" w:rsidRPr="00DB09B4" w:rsidRDefault="00677D4D" w:rsidP="00DB09B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10790844_mywrite/soap.jpg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 мыло</w:t>
            </w:r>
          </w:p>
          <w:p w:rsidR="00DB09B4" w:rsidRPr="00DB09B4" w:rsidRDefault="00677D4D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darudar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org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var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files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img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/8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/42/8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42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f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19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adc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31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5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9181978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72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lastRenderedPageBreak/>
                <w:t>b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86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bdb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2_600.</w:t>
              </w:r>
              <w:r w:rsidR="00DB09B4" w:rsidRPr="00DB09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DB09B4" w:rsidRPr="00DB09B4">
              <w:rPr>
                <w:rFonts w:ascii="Times New Roman" w:hAnsi="Times New Roman" w:cs="Times New Roman"/>
                <w:sz w:val="28"/>
                <w:szCs w:val="28"/>
              </w:rPr>
              <w:t xml:space="preserve"> зубной порошок</w:t>
            </w:r>
          </w:p>
          <w:p w:rsidR="00DB09B4" w:rsidRPr="00042922" w:rsidRDefault="00DB09B4" w:rsidP="00DB09B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922" w:rsidRPr="00042922" w:rsidRDefault="00042922" w:rsidP="0004292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1F76" w:rsidRPr="008F1F76" w:rsidRDefault="008F1F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4B3" w:rsidRPr="008F1F76" w:rsidRDefault="00BB74B3">
      <w:pPr>
        <w:rPr>
          <w:rFonts w:ascii="Times New Roman" w:hAnsi="Times New Roman" w:cs="Times New Roman"/>
          <w:sz w:val="28"/>
          <w:szCs w:val="28"/>
        </w:rPr>
      </w:pPr>
    </w:p>
    <w:p w:rsidR="008F1F76" w:rsidRPr="008F1F76" w:rsidRDefault="008F1F76">
      <w:pPr>
        <w:rPr>
          <w:rFonts w:ascii="Times New Roman" w:hAnsi="Times New Roman" w:cs="Times New Roman"/>
          <w:sz w:val="28"/>
          <w:szCs w:val="28"/>
        </w:rPr>
      </w:pPr>
    </w:p>
    <w:sectPr w:rsidR="008F1F76" w:rsidRPr="008F1F76" w:rsidSect="008F1F76">
      <w:pgSz w:w="11906" w:h="16838"/>
      <w:pgMar w:top="709" w:right="170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A4ADF"/>
    <w:multiLevelType w:val="hybridMultilevel"/>
    <w:tmpl w:val="C048F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1305CD"/>
    <w:multiLevelType w:val="hybridMultilevel"/>
    <w:tmpl w:val="8BEE9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523213"/>
    <w:multiLevelType w:val="hybridMultilevel"/>
    <w:tmpl w:val="A680F34C"/>
    <w:lvl w:ilvl="0" w:tplc="74904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4D2069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ABCADA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6CCC9E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0E6A478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6E0F8A2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05798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3CF2BE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B0CCD2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1F76"/>
    <w:rsid w:val="0000176C"/>
    <w:rsid w:val="00042922"/>
    <w:rsid w:val="00155BD7"/>
    <w:rsid w:val="001813AD"/>
    <w:rsid w:val="001B4513"/>
    <w:rsid w:val="00320A5C"/>
    <w:rsid w:val="00450115"/>
    <w:rsid w:val="0050502A"/>
    <w:rsid w:val="00576059"/>
    <w:rsid w:val="00677D4D"/>
    <w:rsid w:val="006C57C5"/>
    <w:rsid w:val="00726796"/>
    <w:rsid w:val="007310D8"/>
    <w:rsid w:val="0075341E"/>
    <w:rsid w:val="008C33DF"/>
    <w:rsid w:val="008F1F76"/>
    <w:rsid w:val="00926B1F"/>
    <w:rsid w:val="009975BD"/>
    <w:rsid w:val="00A674C6"/>
    <w:rsid w:val="00BB74B3"/>
    <w:rsid w:val="00CE29F7"/>
    <w:rsid w:val="00DB09B4"/>
    <w:rsid w:val="00FB050F"/>
    <w:rsid w:val="00FD18FA"/>
    <w:rsid w:val="00FE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B3"/>
  </w:style>
  <w:style w:type="paragraph" w:styleId="3">
    <w:name w:val="heading 3"/>
    <w:basedOn w:val="a"/>
    <w:next w:val="a"/>
    <w:link w:val="30"/>
    <w:unhideWhenUsed/>
    <w:qFormat/>
    <w:rsid w:val="008F1F7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1F76"/>
    <w:rPr>
      <w:rFonts w:ascii="Arial" w:eastAsia="Times New Roman" w:hAnsi="Arial" w:cs="Arial"/>
      <w:b/>
      <w:bCs/>
      <w:sz w:val="26"/>
      <w:szCs w:val="26"/>
    </w:rPr>
  </w:style>
  <w:style w:type="character" w:styleId="a3">
    <w:name w:val="Hyperlink"/>
    <w:basedOn w:val="a0"/>
    <w:unhideWhenUsed/>
    <w:rsid w:val="008F1F76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locked/>
    <w:rsid w:val="008F1F76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8F1F76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26B1F"/>
  </w:style>
  <w:style w:type="paragraph" w:styleId="a6">
    <w:name w:val="List Paragraph"/>
    <w:basedOn w:val="a"/>
    <w:uiPriority w:val="34"/>
    <w:qFormat/>
    <w:rsid w:val="0004292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DB09B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69.narod.ru/dop/2/653.jpg" TargetMode="External"/><Relationship Id="rId13" Type="http://schemas.openxmlformats.org/officeDocument/2006/relationships/hyperlink" Target="http://cs4364.vk.com/u16478070/-1/xf927a99c.jpg" TargetMode="External"/><Relationship Id="rId18" Type="http://schemas.openxmlformats.org/officeDocument/2006/relationships/hyperlink" Target="http://mbdou59.ucoz.ru/publ/detjam/zagadki/zagadki_o_sporte/54-1-0-697" TargetMode="External"/><Relationship Id="rId26" Type="http://schemas.openxmlformats.org/officeDocument/2006/relationships/hyperlink" Target="http://metodsovet.su/go?http://omp.ucoz.com/_tbkp/09/5807cfbae.gi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omp.ucoz.com/_tbkp/09/114061663.jpg" TargetMode="External"/><Relationship Id="rId34" Type="http://schemas.openxmlformats.org/officeDocument/2006/relationships/hyperlink" Target="http://darudar.org/var/files/img/8e/42/8e42f19adc31d5e9181978c72b86bdb2_600.jpg" TargetMode="External"/><Relationship Id="rId7" Type="http://schemas.openxmlformats.org/officeDocument/2006/relationships/hyperlink" Target="http://i.tmgrup.com.tr/tk/galeri/yasam/dunyanin_en_esnek_kadinlari_537349729157/11_d_d.jpg" TargetMode="External"/><Relationship Id="rId12" Type="http://schemas.openxmlformats.org/officeDocument/2006/relationships/hyperlink" Target="http://img13.nnm.ru/0/5/8/e/4/058e47eaaa592038d5f2cc9414512a75_full.jpg" TargetMode="External"/><Relationship Id="rId17" Type="http://schemas.openxmlformats.org/officeDocument/2006/relationships/hyperlink" Target="http://mbdou59.ucoz.ru/publ/detjam/zagadki/zagadki_o_sporte/54-1-0-697" TargetMode="External"/><Relationship Id="rId25" Type="http://schemas.openxmlformats.org/officeDocument/2006/relationships/hyperlink" Target="http://metodsovet.su/go?http://omp.ucoz.com/_tbkp/09/742357915.jpg" TargetMode="External"/><Relationship Id="rId33" Type="http://schemas.openxmlformats.org/officeDocument/2006/relationships/hyperlink" Target="http://g-ecx.images-amazon.com/images/G/01/askville/137733_10790844_mywrite/soap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mbdou59.ucoz.ru/publ/detjam/zagadki/zagadki_o_sporte/54-1-0-697" TargetMode="External"/><Relationship Id="rId20" Type="http://schemas.openxmlformats.org/officeDocument/2006/relationships/hyperlink" Target="http://www.tiktu.lt/376-552-thickbox/plauku-sepety.jpg" TargetMode="External"/><Relationship Id="rId29" Type="http://schemas.openxmlformats.org/officeDocument/2006/relationships/hyperlink" Target="http://www.luns.ru/d/211127/d/bussedetsk4_1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.tmgrup.com.tr/tk/galeri/yasam/dunyanin_en_esnek_kadinlari_537349729157/11_d_d.jpg" TargetMode="External"/><Relationship Id="rId11" Type="http://schemas.openxmlformats.org/officeDocument/2006/relationships/hyperlink" Target="http://cache.daylife.com/imageserve/03HudQa7NZeEQ/610x.jpg" TargetMode="External"/><Relationship Id="rId24" Type="http://schemas.openxmlformats.org/officeDocument/2006/relationships/hyperlink" Target="http://metodsovet.su/go?http://omp.ucoz.com/_tbkp/01/toothbrush.gif" TargetMode="External"/><Relationship Id="rId32" Type="http://schemas.openxmlformats.org/officeDocument/2006/relationships/hyperlink" Target="http://g-ecx.images-amazon.com/images/G/01/askville/137733_10790844_mywrite/soap.jpg" TargetMode="External"/><Relationship Id="rId5" Type="http://schemas.openxmlformats.org/officeDocument/2006/relationships/hyperlink" Target="http://vospitatel.com.ua/zaniatia/zagadki/zagadki-pro-sport.html" TargetMode="External"/><Relationship Id="rId15" Type="http://schemas.openxmlformats.org/officeDocument/2006/relationships/hyperlink" Target="http://mbdou59.ucoz.ru/publ/detjam/zagadki/zagadki_o_sporte/54-1-0-697" TargetMode="External"/><Relationship Id="rId23" Type="http://schemas.openxmlformats.org/officeDocument/2006/relationships/hyperlink" Target="http://metodsovet.su/go?http://omp.ucoz.com/_tbkp/01/47.gif" TargetMode="External"/><Relationship Id="rId28" Type="http://schemas.openxmlformats.org/officeDocument/2006/relationships/hyperlink" Target="http://i.allday.ru/uploads/posts/2009-09/1252956913_shapka_child3.jpg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pic.krukro.com/public_html/supermarket/products/Big/8410509_a.jpg" TargetMode="External"/><Relationship Id="rId19" Type="http://schemas.openxmlformats.org/officeDocument/2006/relationships/hyperlink" Target="http://mbdou59.ucoz.ru/publ/detjam/zagadki/zagadki_o_sporte/54-1-0-697" TargetMode="External"/><Relationship Id="rId31" Type="http://schemas.openxmlformats.org/officeDocument/2006/relationships/hyperlink" Target="http://g-ecx.images-amazon.com/images/G/01/askville/137733_10790844_mywrite/soap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016.radikal.ru/0903/e5/b1840b52cecet.jpg" TargetMode="External"/><Relationship Id="rId14" Type="http://schemas.openxmlformats.org/officeDocument/2006/relationships/hyperlink" Target="http://www.visualphotos.com/photo/2x4047724/two_boys_boxing_in_a_ring_zz028021.jpg" TargetMode="External"/><Relationship Id="rId22" Type="http://schemas.openxmlformats.org/officeDocument/2006/relationships/hyperlink" Target="http://metodsovet.su/go?http://omp.ucoz.com/_tbkp/01/29.gif" TargetMode="External"/><Relationship Id="rId27" Type="http://schemas.openxmlformats.org/officeDocument/2006/relationships/hyperlink" Target="http://photo.zoneitnet.ru/data/media/378/1600x1200_Children_Day_vector_wallpaper_0168042a.jpg" TargetMode="External"/><Relationship Id="rId30" Type="http://schemas.openxmlformats.org/officeDocument/2006/relationships/hyperlink" Target="http://g-ecx.images-amazon.com/images/G/01/askville/137733_10790844_mywrite/soap.jp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Горупай</cp:lastModifiedBy>
  <cp:revision>15</cp:revision>
  <dcterms:created xsi:type="dcterms:W3CDTF">2012-01-26T12:13:00Z</dcterms:created>
  <dcterms:modified xsi:type="dcterms:W3CDTF">2016-01-26T14:50:00Z</dcterms:modified>
</cp:coreProperties>
</file>